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9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505"/>
        <w:gridCol w:w="507"/>
        <w:gridCol w:w="570"/>
        <w:gridCol w:w="60"/>
        <w:gridCol w:w="594"/>
        <w:gridCol w:w="178"/>
        <w:gridCol w:w="128"/>
        <w:gridCol w:w="68"/>
        <w:gridCol w:w="499"/>
        <w:gridCol w:w="123"/>
        <w:gridCol w:w="379"/>
        <w:gridCol w:w="221"/>
        <w:gridCol w:w="416"/>
        <w:gridCol w:w="143"/>
        <w:gridCol w:w="851"/>
        <w:gridCol w:w="315"/>
        <w:gridCol w:w="257"/>
        <w:gridCol w:w="184"/>
        <w:gridCol w:w="441"/>
        <w:gridCol w:w="522"/>
        <w:gridCol w:w="362"/>
        <w:gridCol w:w="16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969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甘肃省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广播电视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学校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2020年人员公开招聘报名表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184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88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74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是否为应届毕业生</w:t>
            </w:r>
          </w:p>
        </w:tc>
        <w:tc>
          <w:tcPr>
            <w:tcW w:w="296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7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1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普通话水平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845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（写明岗位代码、具体岗位名称）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简历</w:t>
            </w:r>
          </w:p>
        </w:tc>
        <w:tc>
          <w:tcPr>
            <w:tcW w:w="8962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72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本人  承诺</w:t>
            </w:r>
          </w:p>
        </w:tc>
        <w:tc>
          <w:tcPr>
            <w:tcW w:w="8962" w:type="dxa"/>
            <w:gridSpan w:val="2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1.所填写各类报考信息均准确无误、真实有效；</w:t>
            </w:r>
          </w:p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2.保证在报考期间联系电话、通讯地址信息畅通；</w:t>
            </w:r>
          </w:p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3.对因个人报名填写信息和本人真实情况不一致，报考期间联系方式不畅通造成的一切后果，本人自愿承担责任。</w:t>
            </w:r>
          </w:p>
          <w:p>
            <w:pPr>
              <w:ind w:firstLine="5580" w:firstLineChars="31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ind w:firstLine="5580" w:firstLineChars="310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：</w:t>
            </w:r>
          </w:p>
          <w:p>
            <w:pPr>
              <w:ind w:firstLine="6120" w:firstLineChars="340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年   月   日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26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联系邮箱</w:t>
            </w:r>
          </w:p>
        </w:tc>
        <w:tc>
          <w:tcPr>
            <w:tcW w:w="45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通讯地址</w:t>
            </w:r>
          </w:p>
        </w:tc>
        <w:tc>
          <w:tcPr>
            <w:tcW w:w="845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  <w:jc w:val="center"/>
        </w:trPr>
        <w:tc>
          <w:tcPr>
            <w:tcW w:w="33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资格复审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结果</w:t>
            </w:r>
          </w:p>
        </w:tc>
        <w:tc>
          <w:tcPr>
            <w:tcW w:w="635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69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备注：填写完整后将电子版发送至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67666203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@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qq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.com，资格复审时提交纸质版（贴纸质照片）。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756FC"/>
    <w:rsid w:val="00BD1AF0"/>
    <w:rsid w:val="00DA060D"/>
    <w:rsid w:val="020724FD"/>
    <w:rsid w:val="02F455B2"/>
    <w:rsid w:val="039A441D"/>
    <w:rsid w:val="047F3FA4"/>
    <w:rsid w:val="05CD03EF"/>
    <w:rsid w:val="06C40C90"/>
    <w:rsid w:val="09145F67"/>
    <w:rsid w:val="094A49CA"/>
    <w:rsid w:val="095C6221"/>
    <w:rsid w:val="09714063"/>
    <w:rsid w:val="09B240C8"/>
    <w:rsid w:val="0A4707AA"/>
    <w:rsid w:val="0A8B0C91"/>
    <w:rsid w:val="0BCA0EB2"/>
    <w:rsid w:val="0D7F7369"/>
    <w:rsid w:val="0DBE234E"/>
    <w:rsid w:val="0E376C4A"/>
    <w:rsid w:val="1028147D"/>
    <w:rsid w:val="11F60C59"/>
    <w:rsid w:val="121C0D73"/>
    <w:rsid w:val="12EE7BE2"/>
    <w:rsid w:val="13AB5B07"/>
    <w:rsid w:val="14D30745"/>
    <w:rsid w:val="16D22915"/>
    <w:rsid w:val="17501A79"/>
    <w:rsid w:val="18365320"/>
    <w:rsid w:val="18524A88"/>
    <w:rsid w:val="18821185"/>
    <w:rsid w:val="190344E1"/>
    <w:rsid w:val="190F4F1C"/>
    <w:rsid w:val="1AA21805"/>
    <w:rsid w:val="1BF91F87"/>
    <w:rsid w:val="1D237CAE"/>
    <w:rsid w:val="1DEA1628"/>
    <w:rsid w:val="1E074F9D"/>
    <w:rsid w:val="1E3E69E3"/>
    <w:rsid w:val="1EB1573B"/>
    <w:rsid w:val="218022A8"/>
    <w:rsid w:val="22DA63C9"/>
    <w:rsid w:val="234B16AD"/>
    <w:rsid w:val="24792768"/>
    <w:rsid w:val="25536AE5"/>
    <w:rsid w:val="25BD3BCB"/>
    <w:rsid w:val="261C7EAC"/>
    <w:rsid w:val="26210BDA"/>
    <w:rsid w:val="272445AD"/>
    <w:rsid w:val="28F1719E"/>
    <w:rsid w:val="2AA60D1B"/>
    <w:rsid w:val="2B7611CE"/>
    <w:rsid w:val="2B810C5E"/>
    <w:rsid w:val="2BE2078D"/>
    <w:rsid w:val="2D4A684A"/>
    <w:rsid w:val="2DC55B2B"/>
    <w:rsid w:val="2E1D6010"/>
    <w:rsid w:val="2E800869"/>
    <w:rsid w:val="2FEA3215"/>
    <w:rsid w:val="320D5B0F"/>
    <w:rsid w:val="328D79EB"/>
    <w:rsid w:val="345408AD"/>
    <w:rsid w:val="358C7B9B"/>
    <w:rsid w:val="35D979C4"/>
    <w:rsid w:val="39512091"/>
    <w:rsid w:val="3A792A4A"/>
    <w:rsid w:val="3D353A88"/>
    <w:rsid w:val="3E6F67F2"/>
    <w:rsid w:val="3EAD753C"/>
    <w:rsid w:val="3FD73991"/>
    <w:rsid w:val="40FF12C4"/>
    <w:rsid w:val="41A0690C"/>
    <w:rsid w:val="42061753"/>
    <w:rsid w:val="4252337D"/>
    <w:rsid w:val="43F059C9"/>
    <w:rsid w:val="44815F54"/>
    <w:rsid w:val="44956F68"/>
    <w:rsid w:val="453F2619"/>
    <w:rsid w:val="46377EBC"/>
    <w:rsid w:val="463D0029"/>
    <w:rsid w:val="46E677AC"/>
    <w:rsid w:val="480B65D2"/>
    <w:rsid w:val="49271B81"/>
    <w:rsid w:val="4ABE081F"/>
    <w:rsid w:val="4B9A4BC2"/>
    <w:rsid w:val="4CC34CDF"/>
    <w:rsid w:val="4D523886"/>
    <w:rsid w:val="4D8E506E"/>
    <w:rsid w:val="4DAF374F"/>
    <w:rsid w:val="4DC95AA4"/>
    <w:rsid w:val="4DF22B9A"/>
    <w:rsid w:val="4E3A7067"/>
    <w:rsid w:val="4E4E298B"/>
    <w:rsid w:val="4E691305"/>
    <w:rsid w:val="4EFF2135"/>
    <w:rsid w:val="5035135F"/>
    <w:rsid w:val="5130455A"/>
    <w:rsid w:val="52026325"/>
    <w:rsid w:val="52513A5C"/>
    <w:rsid w:val="526551B4"/>
    <w:rsid w:val="52AE3FF3"/>
    <w:rsid w:val="538B7CD1"/>
    <w:rsid w:val="53C110E7"/>
    <w:rsid w:val="53C26B7D"/>
    <w:rsid w:val="55547AAD"/>
    <w:rsid w:val="570547E6"/>
    <w:rsid w:val="578D0E80"/>
    <w:rsid w:val="57A92186"/>
    <w:rsid w:val="57DA0ABB"/>
    <w:rsid w:val="581B02CB"/>
    <w:rsid w:val="59924D3A"/>
    <w:rsid w:val="599A5C9A"/>
    <w:rsid w:val="5B5756FC"/>
    <w:rsid w:val="5B813326"/>
    <w:rsid w:val="5B88211F"/>
    <w:rsid w:val="5C130ACF"/>
    <w:rsid w:val="5E525B98"/>
    <w:rsid w:val="5EF10920"/>
    <w:rsid w:val="617974DA"/>
    <w:rsid w:val="6192288A"/>
    <w:rsid w:val="61B94C19"/>
    <w:rsid w:val="61E140D3"/>
    <w:rsid w:val="61F41825"/>
    <w:rsid w:val="6202481E"/>
    <w:rsid w:val="62FF5390"/>
    <w:rsid w:val="63401D4F"/>
    <w:rsid w:val="63852521"/>
    <w:rsid w:val="65655E5B"/>
    <w:rsid w:val="6648539A"/>
    <w:rsid w:val="66751C95"/>
    <w:rsid w:val="66C11570"/>
    <w:rsid w:val="67122F82"/>
    <w:rsid w:val="67B4235D"/>
    <w:rsid w:val="680305FA"/>
    <w:rsid w:val="690D6336"/>
    <w:rsid w:val="699D7474"/>
    <w:rsid w:val="6ABA6702"/>
    <w:rsid w:val="6BF6721E"/>
    <w:rsid w:val="6CB75000"/>
    <w:rsid w:val="6CC74BA7"/>
    <w:rsid w:val="6CDD48D0"/>
    <w:rsid w:val="6CE219DF"/>
    <w:rsid w:val="70572A8D"/>
    <w:rsid w:val="713602C8"/>
    <w:rsid w:val="71B73340"/>
    <w:rsid w:val="71E55E41"/>
    <w:rsid w:val="723B1598"/>
    <w:rsid w:val="7254253C"/>
    <w:rsid w:val="743B2FF5"/>
    <w:rsid w:val="74B67F7A"/>
    <w:rsid w:val="762365DE"/>
    <w:rsid w:val="76EC7122"/>
    <w:rsid w:val="77A8433D"/>
    <w:rsid w:val="77B67A70"/>
    <w:rsid w:val="7839077F"/>
    <w:rsid w:val="78A175C2"/>
    <w:rsid w:val="7C3923E2"/>
    <w:rsid w:val="7E187A8A"/>
    <w:rsid w:val="7F63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439</Characters>
  <Lines>3</Lines>
  <Paragraphs>1</Paragraphs>
  <TotalTime>29</TotalTime>
  <ScaleCrop>false</ScaleCrop>
  <LinksUpToDate>false</LinksUpToDate>
  <CharactersWithSpaces>514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2019-05-17T07:08:00Z</dcterms:created>
  <dc:creator>lenovo</dc:creator>
  <cp:lastModifiedBy>甘肃省广播电视学校管理员</cp:lastModifiedBy>
  <cp:lastPrinted>2020-06-29T07:59:05Z</cp:lastPrinted>
  <dcterms:modified xsi:type="dcterms:W3CDTF">2020-06-29T08:10:10Z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